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上海理工大学研究生样板党支部申请表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473"/>
        <w:gridCol w:w="198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支部名称</w:t>
            </w:r>
          </w:p>
        </w:tc>
        <w:tc>
          <w:tcPr>
            <w:tcW w:w="7017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所在院系/专业</w:t>
            </w:r>
          </w:p>
        </w:tc>
        <w:tc>
          <w:tcPr>
            <w:tcW w:w="34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成立时间</w:t>
            </w:r>
          </w:p>
        </w:tc>
        <w:tc>
          <w:tcPr>
            <w:tcW w:w="156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支部书记姓名</w:t>
            </w:r>
          </w:p>
        </w:tc>
        <w:tc>
          <w:tcPr>
            <w:tcW w:w="34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党员人数</w:t>
            </w:r>
          </w:p>
        </w:tc>
        <w:tc>
          <w:tcPr>
            <w:tcW w:w="156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（字数</w:t>
            </w:r>
            <w:r>
              <w:rPr>
                <w:rFonts w:ascii="仿宋_GB2312" w:eastAsia="仿宋_GB2312"/>
                <w:sz w:val="24"/>
              </w:rPr>
              <w:t>300-500</w:t>
            </w:r>
            <w:r>
              <w:rPr>
                <w:rFonts w:hint="eastAsia" w:ascii="仿宋_GB2312" w:eastAsia="仿宋_GB2312"/>
                <w:sz w:val="24"/>
              </w:rPr>
              <w:t>字，另附1500字主要事迹材料）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br w:type="page"/>
      </w:r>
      <w:r>
        <w:rPr>
          <w:rFonts w:hint="eastAsia" w:ascii="黑体" w:hAnsi="华文中宋" w:eastAsia="黑体"/>
          <w:sz w:val="32"/>
          <w:szCs w:val="32"/>
        </w:rPr>
        <w:t>附件2：</w:t>
      </w:r>
      <w:r>
        <w:rPr>
          <w:rFonts w:ascii="华文中宋" w:hAnsi="华文中宋" w:eastAsia="华文中宋"/>
          <w:b/>
          <w:sz w:val="32"/>
          <w:szCs w:val="32"/>
        </w:rPr>
        <w:t xml:space="preserve">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上海理工大学优秀研究生党支部书记申请表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45"/>
        <w:gridCol w:w="763"/>
        <w:gridCol w:w="1071"/>
        <w:gridCol w:w="961"/>
        <w:gridCol w:w="1223"/>
        <w:gridCol w:w="1185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所在支部名称</w:t>
            </w: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hint="eastAsia" w:eastAsia="仿宋_GB2312"/>
                <w:sz w:val="24"/>
              </w:rPr>
              <w:t>字，另附1500字主要事迹材料）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附件3：</w:t>
      </w:r>
      <w:r>
        <w:rPr>
          <w:rFonts w:ascii="华文中宋" w:hAnsi="华文中宋" w:eastAsia="华文中宋"/>
          <w:b/>
          <w:sz w:val="32"/>
          <w:szCs w:val="32"/>
        </w:rPr>
        <w:t xml:space="preserve">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上海理工大学研究生党员标兵申请表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8"/>
        <w:gridCol w:w="735"/>
        <w:gridCol w:w="966"/>
        <w:gridCol w:w="909"/>
        <w:gridCol w:w="1155"/>
        <w:gridCol w:w="123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hint="eastAsia" w:eastAsia="仿宋_GB2312"/>
                <w:sz w:val="24"/>
              </w:rPr>
              <w:t>字，另附1500字主要事迹材料）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 推荐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  <w:r>
              <w:rPr>
                <w:rFonts w:hint="eastAsia" w:eastAsia="仿宋_GB2312"/>
                <w:color w:val="A4A4A4"/>
                <w:sz w:val="24"/>
              </w:rPr>
              <w:t>（不能少于50字）</w:t>
            </w:r>
          </w:p>
          <w:p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负责人：</w:t>
            </w: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ind w:right="-272"/>
      </w:pPr>
    </w:p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附件4：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上海理工大学研究生党员标兵名额分配表</w:t>
      </w:r>
    </w:p>
    <w:tbl>
      <w:tblPr>
        <w:tblStyle w:val="6"/>
        <w:tblW w:w="6540" w:type="dxa"/>
        <w:tblInd w:w="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11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序号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学院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光电信息与计算机工程学院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能源与动力工程学院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机械工程学院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医疗器械与食品学院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环境与建筑学院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出版印刷与艺术设计学院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外语学院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研究生党支部书记联合会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注：各学院按学院研究生党员总数的2%评选研究生党员标兵，研究生党支部书记联合会按分配名额推荐。</w:t>
      </w:r>
    </w:p>
    <w:p>
      <w:pPr>
        <w:ind w:right="-272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28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1D44"/>
    <w:rsid w:val="000C2571"/>
    <w:rsid w:val="000F11C3"/>
    <w:rsid w:val="000F14BC"/>
    <w:rsid w:val="00183457"/>
    <w:rsid w:val="002D4BB9"/>
    <w:rsid w:val="004B6420"/>
    <w:rsid w:val="005A17A3"/>
    <w:rsid w:val="00603DF3"/>
    <w:rsid w:val="00756C46"/>
    <w:rsid w:val="00786EA9"/>
    <w:rsid w:val="00846974"/>
    <w:rsid w:val="008A23BB"/>
    <w:rsid w:val="008B2450"/>
    <w:rsid w:val="00922A8D"/>
    <w:rsid w:val="00B06A03"/>
    <w:rsid w:val="00B40CC8"/>
    <w:rsid w:val="00B4175C"/>
    <w:rsid w:val="00CC7D78"/>
    <w:rsid w:val="00D14B8C"/>
    <w:rsid w:val="00D17008"/>
    <w:rsid w:val="00D26769"/>
    <w:rsid w:val="00D802CA"/>
    <w:rsid w:val="00DF214B"/>
    <w:rsid w:val="00E13267"/>
    <w:rsid w:val="00F17F9A"/>
    <w:rsid w:val="00F83B6B"/>
    <w:rsid w:val="00FB294F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530675"/>
    <w:rsid w:val="048D736C"/>
    <w:rsid w:val="04E43E69"/>
    <w:rsid w:val="04EE5343"/>
    <w:rsid w:val="05945127"/>
    <w:rsid w:val="05A03A3D"/>
    <w:rsid w:val="05B12A49"/>
    <w:rsid w:val="05E76427"/>
    <w:rsid w:val="066A3CBA"/>
    <w:rsid w:val="06E36784"/>
    <w:rsid w:val="070669B3"/>
    <w:rsid w:val="07CE0304"/>
    <w:rsid w:val="08041D75"/>
    <w:rsid w:val="08073738"/>
    <w:rsid w:val="08482FBE"/>
    <w:rsid w:val="084B4E01"/>
    <w:rsid w:val="08D3165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875E6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1CE311F"/>
    <w:rsid w:val="2204389D"/>
    <w:rsid w:val="224573AC"/>
    <w:rsid w:val="229C7B3C"/>
    <w:rsid w:val="22BD7FC3"/>
    <w:rsid w:val="22C35642"/>
    <w:rsid w:val="22EF04D6"/>
    <w:rsid w:val="22FC662B"/>
    <w:rsid w:val="23B60E1A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4E0411"/>
    <w:rsid w:val="2C5C1FB4"/>
    <w:rsid w:val="2CC1539A"/>
    <w:rsid w:val="2CCA373C"/>
    <w:rsid w:val="2DAA1C20"/>
    <w:rsid w:val="2DAA5C2C"/>
    <w:rsid w:val="2DB84676"/>
    <w:rsid w:val="2DBF3590"/>
    <w:rsid w:val="2E3625A8"/>
    <w:rsid w:val="2E66283E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482262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7CB07FF"/>
    <w:rsid w:val="3869377F"/>
    <w:rsid w:val="387331D3"/>
    <w:rsid w:val="388F6AA5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D52582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396DAF"/>
    <w:rsid w:val="487547DA"/>
    <w:rsid w:val="487B791B"/>
    <w:rsid w:val="489D1DB6"/>
    <w:rsid w:val="48BE718B"/>
    <w:rsid w:val="48ED611F"/>
    <w:rsid w:val="49515394"/>
    <w:rsid w:val="49B35B17"/>
    <w:rsid w:val="4A350FFE"/>
    <w:rsid w:val="4A84035B"/>
    <w:rsid w:val="4A9D371F"/>
    <w:rsid w:val="4AA430D0"/>
    <w:rsid w:val="4B432A27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802F63"/>
    <w:rsid w:val="53CB4FC4"/>
    <w:rsid w:val="543A19B6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6AA73AE"/>
    <w:rsid w:val="570B2EE3"/>
    <w:rsid w:val="57135171"/>
    <w:rsid w:val="57AB7025"/>
    <w:rsid w:val="57E80E27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54B71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EE620A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6671A1"/>
    <w:rsid w:val="6C751119"/>
    <w:rsid w:val="6C8F133E"/>
    <w:rsid w:val="6CA83D89"/>
    <w:rsid w:val="6CFC4D53"/>
    <w:rsid w:val="6D08328D"/>
    <w:rsid w:val="6D8A326E"/>
    <w:rsid w:val="6E16083F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653B8E"/>
    <w:rsid w:val="707738BE"/>
    <w:rsid w:val="70AA728D"/>
    <w:rsid w:val="70FB729F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5524A7"/>
    <w:rsid w:val="79733C5D"/>
    <w:rsid w:val="79A82D68"/>
    <w:rsid w:val="7A306F38"/>
    <w:rsid w:val="7B16685A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widowControl/>
      <w:spacing w:line="520" w:lineRule="exact"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</Words>
  <Characters>826</Characters>
  <Lines>6</Lines>
  <Paragraphs>1</Paragraphs>
  <TotalTime>40</TotalTime>
  <ScaleCrop>false</ScaleCrop>
  <LinksUpToDate>false</LinksUpToDate>
  <CharactersWithSpaces>969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2019-03-19T06:33:00Z</dcterms:created>
  <dc:creator>pc</dc:creator>
  <cp:lastModifiedBy>18221016225</cp:lastModifiedBy>
  <dcterms:modified xsi:type="dcterms:W3CDTF">2021-06-03T07:52:05Z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74D1CCAC5B8D474F85CEBF047FC88D44</vt:lpwstr>
  </property>
</Properties>
</file>